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193C" w:rsidRDefault="00DD7420">
      <w:bookmarkStart w:id="0" w:name="_GoBack"/>
      <w:bookmarkEnd w:id="0"/>
      <w:r>
        <w:rPr>
          <w:b/>
        </w:rPr>
        <w:t>Digital Media Chapter 2 - Vocabulary</w:t>
      </w:r>
    </w:p>
    <w:p w:rsidR="008C193C" w:rsidRDefault="008C193C"/>
    <w:p w:rsidR="008C193C" w:rsidRDefault="00DD7420">
      <w:proofErr w:type="spellStart"/>
      <w:proofErr w:type="gramStart"/>
      <w:r>
        <w:t>copyleft</w:t>
      </w:r>
      <w:proofErr w:type="spellEnd"/>
      <w:proofErr w:type="gramEnd"/>
      <w:r>
        <w:t xml:space="preserve"> - </w:t>
      </w:r>
    </w:p>
    <w:p w:rsidR="008C193C" w:rsidRDefault="008C193C"/>
    <w:p w:rsidR="008C193C" w:rsidRDefault="00DD7420">
      <w:proofErr w:type="gramStart"/>
      <w:r>
        <w:t>digital</w:t>
      </w:r>
      <w:proofErr w:type="gramEnd"/>
      <w:r>
        <w:t xml:space="preserve"> rights management - </w:t>
      </w:r>
    </w:p>
    <w:p w:rsidR="008C193C" w:rsidRDefault="008C193C"/>
    <w:p w:rsidR="008C193C" w:rsidRDefault="008C193C"/>
    <w:p w:rsidR="008C193C" w:rsidRDefault="00DD7420">
      <w:proofErr w:type="gramStart"/>
      <w:r>
        <w:t>file</w:t>
      </w:r>
      <w:proofErr w:type="gramEnd"/>
      <w:r>
        <w:t xml:space="preserve"> sharing - </w:t>
      </w:r>
    </w:p>
    <w:p w:rsidR="008C193C" w:rsidRDefault="008C193C"/>
    <w:p w:rsidR="008C193C" w:rsidRDefault="008C193C"/>
    <w:p w:rsidR="008C193C" w:rsidRDefault="00DD7420">
      <w:proofErr w:type="gramStart"/>
      <w:r>
        <w:t>ethics</w:t>
      </w:r>
      <w:proofErr w:type="gramEnd"/>
    </w:p>
    <w:p w:rsidR="008C193C" w:rsidRDefault="008C193C"/>
    <w:p w:rsidR="008C193C" w:rsidRDefault="008C193C"/>
    <w:p w:rsidR="008C193C" w:rsidRDefault="00DD7420">
      <w:proofErr w:type="gramStart"/>
      <w:r>
        <w:t>plagiarism</w:t>
      </w:r>
      <w:proofErr w:type="gramEnd"/>
      <w:r>
        <w:t xml:space="preserve"> - </w:t>
      </w:r>
    </w:p>
    <w:p w:rsidR="008C193C" w:rsidRDefault="008C193C"/>
    <w:p w:rsidR="008C193C" w:rsidRDefault="008C193C"/>
    <w:p w:rsidR="008C193C" w:rsidRDefault="00DD7420">
      <w:proofErr w:type="gramStart"/>
      <w:r>
        <w:t>royalty</w:t>
      </w:r>
      <w:proofErr w:type="gramEnd"/>
      <w:r>
        <w:t xml:space="preserve"> free - </w:t>
      </w:r>
    </w:p>
    <w:p w:rsidR="008C193C" w:rsidRDefault="008C193C"/>
    <w:p w:rsidR="008C193C" w:rsidRDefault="008C193C"/>
    <w:p w:rsidR="008C193C" w:rsidRDefault="00DD7420">
      <w:proofErr w:type="gramStart"/>
      <w:r>
        <w:t>copyright</w:t>
      </w:r>
      <w:proofErr w:type="gramEnd"/>
      <w:r>
        <w:t xml:space="preserve"> - </w:t>
      </w:r>
    </w:p>
    <w:p w:rsidR="008C193C" w:rsidRDefault="008C193C"/>
    <w:p w:rsidR="008C193C" w:rsidRDefault="008C193C"/>
    <w:p w:rsidR="008C193C" w:rsidRDefault="00DD7420">
      <w:proofErr w:type="gramStart"/>
      <w:r>
        <w:t>end-user</w:t>
      </w:r>
      <w:proofErr w:type="gramEnd"/>
      <w:r>
        <w:t xml:space="preserve"> license agreement - </w:t>
      </w:r>
    </w:p>
    <w:p w:rsidR="008C193C" w:rsidRDefault="008C193C"/>
    <w:p w:rsidR="008C193C" w:rsidRDefault="008C193C"/>
    <w:p w:rsidR="008C193C" w:rsidRDefault="00DD7420">
      <w:r>
        <w:t xml:space="preserve">GNU General Public License - </w:t>
      </w:r>
    </w:p>
    <w:p w:rsidR="008C193C" w:rsidRDefault="008C193C"/>
    <w:p w:rsidR="008C193C" w:rsidRDefault="008C193C"/>
    <w:p w:rsidR="008C193C" w:rsidRDefault="00DD7420">
      <w:proofErr w:type="gramStart"/>
      <w:r>
        <w:t>open</w:t>
      </w:r>
      <w:proofErr w:type="gramEnd"/>
      <w:r>
        <w:t xml:space="preserve"> source - </w:t>
      </w:r>
    </w:p>
    <w:p w:rsidR="008C193C" w:rsidRDefault="008C193C"/>
    <w:p w:rsidR="008C193C" w:rsidRDefault="008C193C"/>
    <w:p w:rsidR="008C193C" w:rsidRDefault="00DD7420">
      <w:proofErr w:type="gramStart"/>
      <w:r>
        <w:t>proprietary</w:t>
      </w:r>
      <w:proofErr w:type="gramEnd"/>
      <w:r>
        <w:t xml:space="preserve"> - </w:t>
      </w:r>
    </w:p>
    <w:p w:rsidR="008C193C" w:rsidRDefault="008C193C"/>
    <w:p w:rsidR="008C193C" w:rsidRDefault="008C193C"/>
    <w:p w:rsidR="008C193C" w:rsidRDefault="00DD7420">
      <w:proofErr w:type="gramStart"/>
      <w:r>
        <w:t>royalty</w:t>
      </w:r>
      <w:proofErr w:type="gramEnd"/>
      <w:r>
        <w:t xml:space="preserve"> - </w:t>
      </w:r>
    </w:p>
    <w:p w:rsidR="008C193C" w:rsidRDefault="008C193C"/>
    <w:p w:rsidR="008C193C" w:rsidRDefault="008C193C"/>
    <w:p w:rsidR="008C193C" w:rsidRDefault="008C193C"/>
    <w:p w:rsidR="008C193C" w:rsidRDefault="00DD7420">
      <w:proofErr w:type="gramStart"/>
      <w:r>
        <w:t>deep</w:t>
      </w:r>
      <w:proofErr w:type="gramEnd"/>
      <w:r>
        <w:t xml:space="preserve"> linking - </w:t>
      </w:r>
    </w:p>
    <w:p w:rsidR="008C193C" w:rsidRDefault="008C193C"/>
    <w:p w:rsidR="008C193C" w:rsidRDefault="008C193C"/>
    <w:p w:rsidR="008C193C" w:rsidRDefault="00DD7420">
      <w:proofErr w:type="gramStart"/>
      <w:r>
        <w:t>fair</w:t>
      </w:r>
      <w:proofErr w:type="gramEnd"/>
      <w:r>
        <w:t xml:space="preserve"> use - </w:t>
      </w:r>
    </w:p>
    <w:p w:rsidR="008C193C" w:rsidRDefault="008C193C"/>
    <w:p w:rsidR="008C193C" w:rsidRDefault="00DD7420">
      <w:proofErr w:type="gramStart"/>
      <w:r>
        <w:t>intellectual</w:t>
      </w:r>
      <w:proofErr w:type="gramEnd"/>
      <w:r>
        <w:t xml:space="preserve"> property - </w:t>
      </w:r>
    </w:p>
    <w:p w:rsidR="008C193C" w:rsidRDefault="008C193C"/>
    <w:p w:rsidR="008C193C" w:rsidRDefault="008C193C"/>
    <w:p w:rsidR="008C193C" w:rsidRDefault="00DD7420">
      <w:proofErr w:type="gramStart"/>
      <w:r>
        <w:t>piracy</w:t>
      </w:r>
      <w:proofErr w:type="gramEnd"/>
      <w:r>
        <w:t xml:space="preserve"> - </w:t>
      </w:r>
    </w:p>
    <w:p w:rsidR="008C193C" w:rsidRDefault="008C193C"/>
    <w:p w:rsidR="008C193C" w:rsidRDefault="008C193C"/>
    <w:p w:rsidR="008C193C" w:rsidRDefault="00DD7420">
      <w:proofErr w:type="gramStart"/>
      <w:r>
        <w:t>public</w:t>
      </w:r>
      <w:proofErr w:type="gramEnd"/>
      <w:r>
        <w:t xml:space="preserve"> domain - </w:t>
      </w:r>
    </w:p>
    <w:p w:rsidR="008C193C" w:rsidRDefault="008C193C"/>
    <w:p w:rsidR="008C193C" w:rsidRDefault="008C193C"/>
    <w:p w:rsidR="008C193C" w:rsidRDefault="00DD7420">
      <w:proofErr w:type="gramStart"/>
      <w:r>
        <w:t>trademark</w:t>
      </w:r>
      <w:proofErr w:type="gramEnd"/>
      <w:r>
        <w:t xml:space="preserve"> - </w:t>
      </w:r>
    </w:p>
    <w:sectPr w:rsidR="008C19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C"/>
    <w:rsid w:val="008C193C"/>
    <w:rsid w:val="00D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7CE28-F063-41FB-B0E1-C82A6F49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2015-09-18T00:36:00Z</dcterms:created>
  <dcterms:modified xsi:type="dcterms:W3CDTF">2015-09-18T00:36:00Z</dcterms:modified>
</cp:coreProperties>
</file>